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4628"/>
        <w:gridCol w:w="2694"/>
        <w:gridCol w:w="1842"/>
        <w:gridCol w:w="3650"/>
      </w:tblGrid>
      <w:tr w:rsidR="00805BC5" w:rsidRPr="002A334C" w:rsidTr="00805BC5">
        <w:trPr>
          <w:trHeight w:val="735"/>
        </w:trPr>
        <w:tc>
          <w:tcPr>
            <w:tcW w:w="1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05BC5" w:rsidRDefault="00805BC5" w:rsidP="00805BC5">
            <w:pPr>
              <w:spacing w:after="0" w:line="240" w:lineRule="auto"/>
              <w:ind w:right="-63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DEÜ </w:t>
            </w:r>
          </w:p>
          <w:p w:rsidR="00805BC5" w:rsidRDefault="00805BC5" w:rsidP="00805BC5">
            <w:pPr>
              <w:spacing w:after="0" w:line="240" w:lineRule="auto"/>
              <w:ind w:right="-63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BUCA EĞİTİM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FAKÜLTESi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  <w:p w:rsidR="00805BC5" w:rsidRDefault="00805BC5" w:rsidP="00805BC5">
            <w:pPr>
              <w:spacing w:after="0" w:line="240" w:lineRule="auto"/>
              <w:ind w:right="-63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A33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2022-2023 EĞİTİM ÖĞRETİM YILI GÜZ YARIYILI YATAY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GEÇİŞ BAŞVURUSU YAPAN ADAYLAR İÇİN </w:t>
            </w:r>
            <w:r w:rsidRPr="002A33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TAKVİMİ</w:t>
            </w:r>
          </w:p>
          <w:p w:rsidR="00805BC5" w:rsidRPr="002A334C" w:rsidRDefault="00805BC5" w:rsidP="00805BC5">
            <w:pPr>
              <w:spacing w:after="0" w:line="240" w:lineRule="auto"/>
              <w:ind w:right="-63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805BC5" w:rsidRPr="002A334C" w:rsidTr="00ED6493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2A334C" w:rsidRDefault="00805BC5" w:rsidP="00C3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A33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BÖLÜMÜ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2A334C" w:rsidRDefault="00805BC5" w:rsidP="00C3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3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2A334C" w:rsidRDefault="00805BC5" w:rsidP="00C3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3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SINAVIN YAPILACAĞI ZAMAN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2A334C" w:rsidRDefault="00805BC5" w:rsidP="00ED64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3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SINAVIN ŞEK</w:t>
            </w:r>
            <w:r w:rsidR="00ED64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Lİ</w:t>
            </w:r>
            <w:bookmarkStart w:id="0" w:name="_GoBack"/>
            <w:bookmarkEnd w:id="0"/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2A334C" w:rsidRDefault="00805BC5" w:rsidP="00C31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A3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SINAVIN YAPILCAĞI YER</w:t>
            </w:r>
          </w:p>
        </w:tc>
      </w:tr>
      <w:tr w:rsidR="00805BC5" w:rsidRPr="00401343" w:rsidTr="00ED6493">
        <w:trPr>
          <w:trHeight w:val="60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YABANCI DİLLER EĞİTİMİ </w:t>
            </w:r>
          </w:p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* </w:t>
            </w:r>
            <w:hyperlink r:id="rId4" w:history="1">
              <w:r w:rsidRPr="00401343">
                <w:rPr>
                  <w:rStyle w:val="Kpr"/>
                  <w:rFonts w:ascii="Times New Roman" w:hAnsi="Times New Roman" w:cs="Times New Roman"/>
                  <w:b/>
                  <w:bCs/>
                  <w:color w:val="01366A"/>
                  <w:sz w:val="20"/>
                  <w:szCs w:val="20"/>
                </w:rPr>
                <w:t>http://ydy.deu.edu.tr</w:t>
              </w:r>
            </w:hyperlink>
            <w:r w:rsidRPr="00401343">
              <w:rPr>
                <w:rFonts w:ascii="Times New Roman" w:hAnsi="Times New Roman" w:cs="Times New Roman"/>
                <w:color w:val="616161"/>
                <w:sz w:val="20"/>
                <w:szCs w:val="20"/>
              </w:rPr>
              <w:t> 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*</w:t>
            </w: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 DİLİ EĞİTİMİ ABD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28/07/2022 SAAT 10:00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YAZILI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BİNASI</w:t>
            </w:r>
          </w:p>
        </w:tc>
      </w:tr>
      <w:tr w:rsidR="00805BC5" w:rsidRPr="00401343" w:rsidTr="00ED6493">
        <w:trPr>
          <w:trHeight w:val="6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*</w:t>
            </w: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ALMAN DİLİ EĞİTİMİ ABD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28/07/2022 SAAT 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YAZILI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CAHİT ARF BİNASI K-23</w:t>
            </w:r>
          </w:p>
        </w:tc>
      </w:tr>
      <w:tr w:rsidR="00805BC5" w:rsidRPr="00401343" w:rsidTr="00ED6493">
        <w:trPr>
          <w:trHeight w:val="6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*</w:t>
            </w: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FRANSIZ DİLİ EĞİTİMİ ABD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28/07/2022 SAAT 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YAZILI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CAHİT ARF BİNASI K-23</w:t>
            </w:r>
          </w:p>
        </w:tc>
      </w:tr>
      <w:tr w:rsidR="00805BC5" w:rsidRPr="00401343" w:rsidTr="00ED6493">
        <w:trPr>
          <w:trHeight w:val="8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BİLGİSAYAR ve ÖĞRETİM TEKNOLOJİLERİ EĞİTİMİ 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BİLGİSAYAR ve ÖĞRETİM TEKNOLOJİLERİ EĞİTİMİ ABD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27/07/2022 SAAT 10:00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YAZILI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ALİ YÜCEL BİNASI                        (BİLİŞİM LAB.)</w:t>
            </w:r>
          </w:p>
        </w:tc>
      </w:tr>
      <w:tr w:rsidR="00805BC5" w:rsidRPr="00401343" w:rsidTr="00ED6493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BİLİMLERİ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REHBERLİK ve PSİKOJİK DANIŞMANLIK EĞİTİMİ ABD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27/07/2022 SAAT 10:00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YAZILI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ALİ YÜCEL BİNASIK1-1, HASAN ALİ YÜCEL BİNASI K1-12</w:t>
            </w:r>
          </w:p>
        </w:tc>
      </w:tr>
      <w:tr w:rsidR="00805BC5" w:rsidRPr="00401343" w:rsidTr="00ED6493">
        <w:trPr>
          <w:trHeight w:val="585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TÜRKÇE ve SOSYAL BİLGİLER EĞİTİMİ 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COĞRAFYA EĞİTİMİ ABD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27/07/2022 SAAT 10:00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YAZILI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BİLİMLER BİNASI 210 NOLU SINIF</w:t>
            </w:r>
          </w:p>
        </w:tc>
      </w:tr>
      <w:tr w:rsidR="00805BC5" w:rsidRPr="00401343" w:rsidTr="00ED6493">
        <w:trPr>
          <w:trHeight w:val="66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 EĞİTİMİ ABD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27/07/2022 SAAT 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YAZILI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BİLİMLER BİNASI Z 10</w:t>
            </w:r>
          </w:p>
        </w:tc>
      </w:tr>
      <w:tr w:rsidR="00805BC5" w:rsidRPr="00401343" w:rsidTr="00ED6493">
        <w:trPr>
          <w:trHeight w:val="57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BİLGİLER EĞİTİMİ ABD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27/07/2022 SAAT 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YAZILI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HASAN ALİ YÜCEL </w:t>
            </w:r>
            <w:proofErr w:type="gramStart"/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BİNASI  104</w:t>
            </w:r>
            <w:proofErr w:type="gramEnd"/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NOLU DERSLİK</w:t>
            </w:r>
          </w:p>
        </w:tc>
      </w:tr>
      <w:tr w:rsidR="00805BC5" w:rsidRPr="00401343" w:rsidTr="00ED6493">
        <w:trPr>
          <w:trHeight w:val="6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TARİH EĞİTİMİ ABD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27/07/2022 SAAT 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YAZILI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BİLİMLER BİNASI K2-1 (305 ) NOLU SINIF</w:t>
            </w:r>
          </w:p>
        </w:tc>
      </w:tr>
      <w:tr w:rsidR="00805BC5" w:rsidRPr="00401343" w:rsidTr="00ED6493">
        <w:trPr>
          <w:trHeight w:val="600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ve EDEBİYATI EĞİTİMİ ABD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29/07/2022 SAAT 10:30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YAZILI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BİLİMLER BİNASI Z-2 (KAŞGARLI MAHMUD DERSLİĞİ)</w:t>
            </w:r>
          </w:p>
        </w:tc>
      </w:tr>
      <w:tr w:rsidR="00805BC5" w:rsidRPr="00401343" w:rsidTr="00ED6493">
        <w:trPr>
          <w:trHeight w:val="7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ÖZEL EĞİTİM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EĞİTİM ABD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27/07/2022 SAAT 10:00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YAZILI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CAHİT ARF BİNASI K1-23 NOLU SINIF</w:t>
            </w:r>
          </w:p>
        </w:tc>
      </w:tr>
      <w:tr w:rsidR="00805BC5" w:rsidRPr="00401343" w:rsidTr="00ED6493">
        <w:trPr>
          <w:trHeight w:val="453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MATEMATİK VE FEN BİLİMLERİ EĞİTİMİ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EĞİTİMİ ABD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27/07/2022 SAAT 10:30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YAZILI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CAHİT ARF BİNASI K1-24 NOLU SINIF</w:t>
            </w:r>
          </w:p>
        </w:tc>
      </w:tr>
      <w:tr w:rsidR="00805BC5" w:rsidRPr="00401343" w:rsidTr="00ED6493">
        <w:trPr>
          <w:trHeight w:val="30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KİMYA EĞİTİMİ ABD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CAHİT ARF BİNASI K2-22 NOLU SINIF</w:t>
            </w:r>
          </w:p>
        </w:tc>
      </w:tr>
      <w:tr w:rsidR="00805BC5" w:rsidRPr="00401343" w:rsidTr="00ED6493">
        <w:trPr>
          <w:trHeight w:val="30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FİZİK EĞİTİMİ ABD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CAHİT ARF BİNASI K1-27 NOLU SINIF</w:t>
            </w:r>
          </w:p>
        </w:tc>
      </w:tr>
      <w:tr w:rsidR="00805BC5" w:rsidRPr="00401343" w:rsidTr="00ED6493">
        <w:trPr>
          <w:trHeight w:val="30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BİYOLOJİ EĞİTİMİ ABD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CAHİT ARF BİNASI K1-23 NOLU SINIF</w:t>
            </w:r>
          </w:p>
        </w:tc>
      </w:tr>
      <w:tr w:rsidR="00805BC5" w:rsidRPr="00401343" w:rsidTr="00ED6493">
        <w:trPr>
          <w:trHeight w:val="30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 BİLGİSİ EĞİTİMİ ABD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CAHİT ARF BİNASI K1-25 NOLU SINIF</w:t>
            </w:r>
          </w:p>
        </w:tc>
      </w:tr>
      <w:tr w:rsidR="00805BC5" w:rsidRPr="00401343" w:rsidTr="00ED6493">
        <w:trPr>
          <w:trHeight w:val="449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C5" w:rsidRPr="00401343" w:rsidRDefault="00805BC5" w:rsidP="002C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İLKÖĞRETİM </w:t>
            </w:r>
            <w:r w:rsidR="002C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</w:t>
            </w: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EĞİTİMİ ABD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5" w:rsidRPr="00401343" w:rsidRDefault="00805BC5" w:rsidP="00C3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5" w:rsidRPr="00401343" w:rsidRDefault="00805BC5" w:rsidP="00C3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CAHİT ARF BİNASI K1-26 NOLU SINIF</w:t>
            </w:r>
          </w:p>
        </w:tc>
      </w:tr>
      <w:tr w:rsidR="00805BC5" w:rsidRPr="00401343" w:rsidTr="00ED6493">
        <w:trPr>
          <w:trHeight w:val="825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GÜZEL SANATLAR EĞİTİMİ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80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RESİM-İŞ EĞİTİMİ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28/07/2022 SAAT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YAZILI 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ÇOK AMAÇLI SALON  (ŞEREF BİGALI </w:t>
            </w:r>
          </w:p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SALONU)</w:t>
            </w:r>
          </w:p>
        </w:tc>
      </w:tr>
      <w:tr w:rsidR="00805BC5" w:rsidRPr="00401343" w:rsidTr="00ED6493">
        <w:trPr>
          <w:trHeight w:val="82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C5" w:rsidRPr="00401343" w:rsidRDefault="00805BC5" w:rsidP="0080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MÜZİK EĞİTİMİ ABD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27/07/2022 SAAT 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YAZILI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MÜZİK EĞİTİMİ BİNASI</w:t>
            </w:r>
          </w:p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KEMAL YILDIRIM DİNLETİ SALONU</w:t>
            </w:r>
          </w:p>
        </w:tc>
      </w:tr>
      <w:tr w:rsidR="00805BC5" w:rsidRPr="00401343" w:rsidTr="00ED6493">
        <w:trPr>
          <w:trHeight w:val="825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TEMEL EĞİTİM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80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SINIF EĞİTİMİ ABD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29.07.2022 SAAT 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YAZILI 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ALİ YÜCEL BİNASI Z 10</w:t>
            </w:r>
          </w:p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05BC5" w:rsidRPr="00401343" w:rsidTr="00ED6493">
        <w:trPr>
          <w:trHeight w:val="82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C5" w:rsidRPr="00401343" w:rsidRDefault="00805BC5" w:rsidP="00805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OKUL ÖNCESİ EĞİTİMİ ABD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29.07.2022 SAAT 10.30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YAZILI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HASAN ALİ YÜCEL </w:t>
            </w:r>
            <w:proofErr w:type="gramStart"/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BİNASI  Z</w:t>
            </w:r>
            <w:proofErr w:type="gramEnd"/>
            <w:r w:rsidRPr="00401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5- Z 8</w:t>
            </w:r>
          </w:p>
          <w:p w:rsidR="00805BC5" w:rsidRPr="00401343" w:rsidRDefault="00805BC5" w:rsidP="0080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C3B72" w:rsidRDefault="00BC3B72"/>
    <w:sectPr w:rsidR="00BC3B72" w:rsidSect="0060482C">
      <w:pgSz w:w="16838" w:h="11906" w:orient="landscape"/>
      <w:pgMar w:top="284" w:right="56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C5"/>
    <w:rsid w:val="002C746A"/>
    <w:rsid w:val="00327A66"/>
    <w:rsid w:val="0060482C"/>
    <w:rsid w:val="00805BC5"/>
    <w:rsid w:val="00B41C48"/>
    <w:rsid w:val="00BC3B72"/>
    <w:rsid w:val="00E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5B5C"/>
  <w15:chartTrackingRefBased/>
  <w15:docId w15:val="{4341565F-2D19-4B34-AA7B-7061967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5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dy.de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2022-07-19T08:47:00Z</dcterms:created>
  <dcterms:modified xsi:type="dcterms:W3CDTF">2022-07-20T10:21:00Z</dcterms:modified>
</cp:coreProperties>
</file>